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C9" w:rsidRDefault="00FE1CC9" w:rsidP="00FE1CC9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bookmarkStart w:id="0" w:name="_GoBack"/>
      <w:bookmarkEnd w:id="0"/>
    </w:p>
    <w:p w:rsidR="00FE1CC9" w:rsidRDefault="00FE1CC9" w:rsidP="00FE1CC9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FE1CC9" w:rsidRPr="00A61094" w:rsidRDefault="00FE1CC9" w:rsidP="00FE1CC9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</w:p>
    <w:p w:rsidR="00FE1CC9" w:rsidRDefault="00FE1CC9" w:rsidP="00FE1CC9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FE1CC9" w:rsidRPr="00A61094" w:rsidRDefault="00FE1CC9" w:rsidP="00FE1CC9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FE1CC9" w:rsidRPr="00CD6CC1" w:rsidRDefault="00FE1CC9" w:rsidP="00FE1CC9">
      <w:pPr>
        <w:pStyle w:val="a5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</w:t>
      </w:r>
      <w:r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E1CC9" w:rsidRPr="00A61094" w:rsidRDefault="00FE1CC9" w:rsidP="00FE1CC9">
      <w:pPr>
        <w:keepNext/>
        <w:keepLines/>
        <w:jc w:val="center"/>
        <w:rPr>
          <w:rFonts w:ascii="Arial" w:hAnsi="Arial" w:cs="Arial"/>
        </w:rPr>
      </w:pPr>
    </w:p>
    <w:p w:rsidR="00FE1CC9" w:rsidRPr="00A61094" w:rsidRDefault="00FE1CC9" w:rsidP="00FE1CC9">
      <w:pPr>
        <w:keepNext/>
        <w:keepLines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>ПОСТАНОВЛЕНИЕ</w:t>
      </w:r>
    </w:p>
    <w:p w:rsidR="00FE1CC9" w:rsidRPr="00763C3F" w:rsidRDefault="00FE1CC9" w:rsidP="00FE1CC9">
      <w:pPr>
        <w:keepNext/>
        <w:keepLines/>
        <w:rPr>
          <w:rFonts w:ascii="Times New Roman" w:hAnsi="Times New Roman" w:cs="Times New Roman"/>
        </w:rPr>
      </w:pPr>
    </w:p>
    <w:p w:rsidR="00FE1CC9" w:rsidRPr="00763C3F" w:rsidRDefault="00FE1CC9" w:rsidP="00FE1CC9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февраля 2017</w:t>
      </w:r>
      <w:r w:rsidRPr="00763C3F">
        <w:rPr>
          <w:rFonts w:ascii="Times New Roman" w:hAnsi="Times New Roman"/>
          <w:sz w:val="24"/>
          <w:szCs w:val="24"/>
        </w:rPr>
        <w:t xml:space="preserve"> г.            </w:t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№ 3</w:t>
      </w:r>
    </w:p>
    <w:p w:rsidR="00FE1CC9" w:rsidRPr="00763C3F" w:rsidRDefault="00FE1CC9" w:rsidP="00FE1CC9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 w:rsidRPr="00763C3F">
        <w:rPr>
          <w:sz w:val="22"/>
          <w:szCs w:val="22"/>
        </w:rPr>
        <w:t>д. Сухотиновка</w:t>
      </w:r>
    </w:p>
    <w:p w:rsidR="00FE1CC9" w:rsidRPr="00763C3F" w:rsidRDefault="00FE1CC9" w:rsidP="00FE1CC9">
      <w:pPr>
        <w:rPr>
          <w:rFonts w:ascii="Times New Roman" w:hAnsi="Times New Roman" w:cs="Times New Roman"/>
        </w:rPr>
      </w:pPr>
    </w:p>
    <w:p w:rsidR="00FE1CC9" w:rsidRPr="00763C3F" w:rsidRDefault="00FE1CC9" w:rsidP="00FE1CC9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 xml:space="preserve">О проведении профилактической акции </w:t>
      </w:r>
    </w:p>
    <w:p w:rsidR="00FE1CC9" w:rsidRPr="00763C3F" w:rsidRDefault="00FE1CC9" w:rsidP="00FE1CC9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 xml:space="preserve">«Безопасное жилье» на территории </w:t>
      </w:r>
    </w:p>
    <w:p w:rsidR="00FE1CC9" w:rsidRPr="00763C3F" w:rsidRDefault="00FE1CC9" w:rsidP="00FE1CC9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Песоченского сельского поселения</w:t>
      </w:r>
    </w:p>
    <w:p w:rsidR="00FE1CC9" w:rsidRDefault="00FE1CC9" w:rsidP="00FE1CC9"/>
    <w:p w:rsidR="00FE1CC9" w:rsidRPr="00763C3F" w:rsidRDefault="00FE1CC9" w:rsidP="00FE1CC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63C3F">
        <w:rPr>
          <w:rFonts w:ascii="Times New Roman" w:hAnsi="Times New Roman" w:cs="Times New Roman"/>
        </w:rPr>
        <w:t>Во</w:t>
      </w:r>
      <w:proofErr w:type="gramEnd"/>
      <w:r w:rsidRPr="00763C3F">
        <w:rPr>
          <w:rFonts w:ascii="Times New Roman" w:hAnsi="Times New Roman" w:cs="Times New Roman"/>
        </w:rPr>
        <w:t xml:space="preserve"> исполнении Федерального закона от 21 декабря 1994 года № 69- Ф</w:t>
      </w:r>
      <w:r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>, а так же в целях стабилизации обстановки  с пожарами и дальнейшего</w:t>
      </w:r>
      <w:r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>, снижение негативных последствий от них, повышения уровня правосознания  каждого гражданина в области пожарной безопасности в ж</w:t>
      </w:r>
      <w:r>
        <w:rPr>
          <w:rFonts w:ascii="Times New Roman" w:hAnsi="Times New Roman" w:cs="Times New Roman"/>
        </w:rPr>
        <w:t>илом секторе  в  период с 20.02.2017 по 20.03.2017 гг.</w:t>
      </w:r>
      <w:r w:rsidRPr="00763C3F">
        <w:rPr>
          <w:rFonts w:ascii="Times New Roman" w:hAnsi="Times New Roman" w:cs="Times New Roman"/>
        </w:rPr>
        <w:t xml:space="preserve"> провести профилактическую акцию «Безопасное жиль</w:t>
      </w:r>
      <w:r>
        <w:rPr>
          <w:rFonts w:ascii="Times New Roman" w:hAnsi="Times New Roman" w:cs="Times New Roman"/>
        </w:rPr>
        <w:t>е». В рамках проведения акции «</w:t>
      </w:r>
      <w:r w:rsidRPr="00763C3F">
        <w:rPr>
          <w:rFonts w:ascii="Times New Roman" w:hAnsi="Times New Roman" w:cs="Times New Roman"/>
        </w:rPr>
        <w:t>Безопасное жилье»  администрация Песоченского сельского поселения ПОСТАНОВЛЯЕТ:</w:t>
      </w:r>
    </w:p>
    <w:p w:rsidR="00FE1CC9" w:rsidRPr="00763C3F" w:rsidRDefault="00FE1CC9" w:rsidP="00FE1CC9">
      <w:pPr>
        <w:rPr>
          <w:rFonts w:ascii="Times New Roman" w:hAnsi="Times New Roman" w:cs="Times New Roman"/>
        </w:rPr>
      </w:pP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 xml:space="preserve">Разработать и реализовать комплекс мероприятий по предупреждению пожаров  и загораний в зимний, </w:t>
      </w:r>
      <w:proofErr w:type="gramStart"/>
      <w:r w:rsidRPr="00763C3F">
        <w:t>весеннее-летний</w:t>
      </w:r>
      <w:proofErr w:type="gramEnd"/>
      <w:r w:rsidRPr="00763C3F">
        <w:t xml:space="preserve"> пожароопасный  период и пропаганды знаний среди населения.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>В соответствии с ФЗ от 06.05.2011 года № 100 – ФЗ « О д</w:t>
      </w:r>
      <w:r>
        <w:t>обровольной пожарной охране»</w:t>
      </w:r>
      <w:r w:rsidRPr="00763C3F">
        <w:t>, законом Орловской области  от 0</w:t>
      </w:r>
      <w:r>
        <w:t>5.08. 2011 года  № 1245 – ФЗ  «</w:t>
      </w:r>
      <w:r w:rsidRPr="00763C3F">
        <w:t>О добровольной пожарной охране в Орловской области» продолжить  работу по созданию на подведомственной территории подразделений добровольной пожарной охраны.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 xml:space="preserve">В местах массового пребывания людей  </w:t>
      </w:r>
      <w:proofErr w:type="gramStart"/>
      <w:r>
        <w:t>разместить</w:t>
      </w:r>
      <w:proofErr w:type="gramEnd"/>
      <w:r>
        <w:t xml:space="preserve"> наглядную информацию</w:t>
      </w:r>
      <w:r w:rsidRPr="00763C3F">
        <w:t>, тематика которой направлена на предупреждение пожаров.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>Привлечь членов  добровольных пожарных дружин для проведения  работы по инструктажу населения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 xml:space="preserve"> </w:t>
      </w:r>
      <w:proofErr w:type="gramStart"/>
      <w:r w:rsidRPr="00763C3F"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</w:t>
      </w:r>
      <w:r w:rsidRPr="00763C3F">
        <w:lastRenderedPageBreak/>
        <w:t>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</w:t>
      </w:r>
      <w:proofErr w:type="gramEnd"/>
      <w:r w:rsidRPr="00763C3F">
        <w:t xml:space="preserve"> которые прекращено  предоставление услуг по подаче электроэнергии и природного газа. 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r w:rsidRPr="00763C3F"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FE1CC9" w:rsidRPr="00763C3F" w:rsidRDefault="00FE1CC9" w:rsidP="00FE1CC9">
      <w:pPr>
        <w:pStyle w:val="a6"/>
        <w:numPr>
          <w:ilvl w:val="0"/>
          <w:numId w:val="1"/>
        </w:numPr>
        <w:jc w:val="both"/>
      </w:pPr>
      <w:proofErr w:type="gramStart"/>
      <w:r w:rsidRPr="00763C3F">
        <w:t>Контроль  за</w:t>
      </w:r>
      <w:proofErr w:type="gramEnd"/>
      <w:r w:rsidRPr="00763C3F">
        <w:t xml:space="preserve"> исполнением настоящего постановления</w:t>
      </w:r>
      <w:r>
        <w:t xml:space="preserve"> оставляю за собой</w:t>
      </w:r>
      <w:r w:rsidRPr="00763C3F">
        <w:t>.</w:t>
      </w:r>
    </w:p>
    <w:p w:rsidR="00FE1CC9" w:rsidRPr="00763C3F" w:rsidRDefault="00FE1CC9" w:rsidP="00FE1CC9">
      <w:pPr>
        <w:jc w:val="both"/>
        <w:rPr>
          <w:rFonts w:ascii="Times New Roman" w:hAnsi="Times New Roman" w:cs="Times New Roman"/>
        </w:rPr>
      </w:pPr>
    </w:p>
    <w:p w:rsidR="00FE1CC9" w:rsidRPr="00763C3F" w:rsidRDefault="00FE1CC9" w:rsidP="00FE1CC9">
      <w:pPr>
        <w:jc w:val="both"/>
        <w:rPr>
          <w:rFonts w:ascii="Times New Roman" w:hAnsi="Times New Roman" w:cs="Times New Roman"/>
        </w:rPr>
      </w:pPr>
    </w:p>
    <w:p w:rsidR="00FE1CC9" w:rsidRPr="00763C3F" w:rsidRDefault="00FE1CC9" w:rsidP="00FE1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C3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3C3F">
        <w:rPr>
          <w:rFonts w:ascii="Times New Roman" w:hAnsi="Times New Roman" w:cs="Times New Roman"/>
          <w:sz w:val="24"/>
          <w:szCs w:val="24"/>
        </w:rPr>
        <w:t>В.М.Вепринцев</w:t>
      </w:r>
      <w:proofErr w:type="spellEnd"/>
    </w:p>
    <w:p w:rsidR="00FE1CC9" w:rsidRPr="00763C3F" w:rsidRDefault="00FE1CC9" w:rsidP="00FE1C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1CC9" w:rsidRDefault="00FE1CC9" w:rsidP="00FE1CC9">
      <w:pPr>
        <w:spacing w:after="0" w:line="240" w:lineRule="auto"/>
        <w:rPr>
          <w:sz w:val="32"/>
          <w:szCs w:val="32"/>
        </w:rPr>
      </w:pPr>
    </w:p>
    <w:p w:rsidR="00FE1CC9" w:rsidRDefault="00FE1CC9" w:rsidP="00FE1CC9"/>
    <w:p w:rsidR="004C751C" w:rsidRDefault="00FE1CC9"/>
    <w:sectPr w:rsidR="004C751C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9"/>
    <w:rsid w:val="0003616E"/>
    <w:rsid w:val="00393A34"/>
    <w:rsid w:val="007C072D"/>
    <w:rsid w:val="00D75B03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E1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FE1CC9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FE1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E1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E1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FE1CC9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FE1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E1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>diakov.net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2017-02-27T06:27:00Z</dcterms:created>
  <dcterms:modified xsi:type="dcterms:W3CDTF">2017-02-27T06:30:00Z</dcterms:modified>
</cp:coreProperties>
</file>