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A" w:rsidRDefault="00DB055A" w:rsidP="00DB05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B055A" w:rsidRDefault="00DB055A" w:rsidP="00DB0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DB055A" w:rsidRDefault="00DB055A" w:rsidP="00DB0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DB055A" w:rsidRDefault="00DB055A" w:rsidP="00DB055A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DB055A" w:rsidRDefault="00DB055A" w:rsidP="00DB055A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55A" w:rsidRDefault="00DB055A" w:rsidP="00DB055A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>  Е  Ш  Е  Н  И  Е</w:t>
      </w:r>
    </w:p>
    <w:p w:rsidR="00DB055A" w:rsidRDefault="00DB055A" w:rsidP="00DB055A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18.03.2020 г.                                                                                  № 4</w:t>
      </w:r>
    </w:p>
    <w:p w:rsidR="00DB055A" w:rsidRDefault="00DB055A" w:rsidP="00DB055A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</w:p>
    <w:p w:rsidR="00DB055A" w:rsidRDefault="00DB055A" w:rsidP="00DB055A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отчете главы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                                  </w:t>
      </w:r>
    </w:p>
    <w:p w:rsidR="00DB055A" w:rsidRDefault="00DB055A" w:rsidP="00DB055A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за 2019 год и о задачах на 2020 год»</w:t>
      </w:r>
    </w:p>
    <w:p w:rsidR="00DB055A" w:rsidRDefault="00DB055A" w:rsidP="00DB055A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Заслушав и обсудив отчет главы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за 2019 год, Совет народных депутатов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Совета решил:</w:t>
      </w:r>
    </w:p>
    <w:p w:rsidR="00DB055A" w:rsidRDefault="00DB055A" w:rsidP="00DB055A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    1.Отчет главы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за 2018 год принять к сведению.   </w:t>
      </w:r>
    </w:p>
    <w:p w:rsidR="00DB055A" w:rsidRDefault="00DB055A" w:rsidP="00DB055A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B055A" w:rsidRDefault="00DB055A" w:rsidP="00DB055A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Председатель сельского Совета                              </w:t>
      </w:r>
      <w:proofErr w:type="spellStart"/>
      <w:r>
        <w:rPr>
          <w:color w:val="000000"/>
          <w:sz w:val="28"/>
          <w:szCs w:val="28"/>
        </w:rPr>
        <w:t>В.А.Корогодина</w:t>
      </w:r>
      <w:proofErr w:type="spellEnd"/>
    </w:p>
    <w:p w:rsidR="008613EF" w:rsidRDefault="008613EF">
      <w:bookmarkStart w:id="0" w:name="_GoBack"/>
      <w:bookmarkEnd w:id="0"/>
    </w:p>
    <w:sectPr w:rsidR="0086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A"/>
    <w:rsid w:val="008613EF"/>
    <w:rsid w:val="00D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2020-07-08T13:42:00Z</dcterms:created>
  <dcterms:modified xsi:type="dcterms:W3CDTF">2020-07-08T13:42:00Z</dcterms:modified>
</cp:coreProperties>
</file>