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40" w:rsidRDefault="00235240" w:rsidP="002352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35240" w:rsidRDefault="00235240" w:rsidP="002352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235240" w:rsidRDefault="00235240" w:rsidP="00235240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главы  Песоченского сельского поселения Верховского района Орловской области; </w:t>
      </w:r>
    </w:p>
    <w:p w:rsidR="00235240" w:rsidRDefault="00235240" w:rsidP="00235240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главы администрации  Песоченского сельского поселения Верховского района Орловской области; </w:t>
      </w:r>
    </w:p>
    <w:p w:rsidR="00235240" w:rsidRDefault="00E4503C" w:rsidP="00235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</w:t>
      </w:r>
      <w:r w:rsidR="00235240">
        <w:rPr>
          <w:sz w:val="28"/>
          <w:szCs w:val="28"/>
        </w:rPr>
        <w:t xml:space="preserve"> семьи за период</w:t>
      </w:r>
    </w:p>
    <w:p w:rsidR="00235240" w:rsidRDefault="00E4503C" w:rsidP="002352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2018</w:t>
      </w:r>
      <w:r w:rsidR="00235240">
        <w:rPr>
          <w:sz w:val="28"/>
          <w:szCs w:val="28"/>
        </w:rPr>
        <w:t xml:space="preserve"> года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 w:rsidR="00235240" w:rsidRPr="00400872" w:rsidTr="00632E37">
        <w:trPr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00872">
              <w:rPr>
                <w:sz w:val="20"/>
                <w:szCs w:val="20"/>
              </w:rPr>
              <w:t>Деклариро</w:t>
            </w:r>
            <w:proofErr w:type="spellEnd"/>
            <w:r w:rsidRPr="00400872">
              <w:rPr>
                <w:sz w:val="20"/>
                <w:szCs w:val="20"/>
              </w:rPr>
              <w:t>-</w:t>
            </w:r>
          </w:p>
          <w:p w:rsidR="00235240" w:rsidRPr="00400872" w:rsidRDefault="00235240" w:rsidP="00632E37">
            <w:pPr>
              <w:ind w:left="-108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ванный</w:t>
            </w:r>
          </w:p>
          <w:p w:rsidR="00235240" w:rsidRPr="00400872" w:rsidRDefault="00235240" w:rsidP="00632E37">
            <w:pPr>
              <w:ind w:left="-108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годовой доход</w:t>
            </w:r>
          </w:p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5240" w:rsidRDefault="00235240" w:rsidP="00632E37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both"/>
            </w:pPr>
            <w:proofErr w:type="gramStart"/>
            <w:r w:rsidRPr="00400872"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  <w:proofErr w:type="gramEnd"/>
          </w:p>
        </w:tc>
      </w:tr>
      <w:tr w:rsidR="00235240" w:rsidRPr="00400872" w:rsidTr="00632E37">
        <w:trPr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Default="00235240" w:rsidP="00632E3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Default="00235240" w:rsidP="00632E3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left="-108" w:right="-72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Площадь</w:t>
            </w:r>
          </w:p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(</w:t>
            </w:r>
            <w:proofErr w:type="spellStart"/>
            <w:r w:rsidRPr="00400872">
              <w:rPr>
                <w:sz w:val="20"/>
                <w:szCs w:val="20"/>
              </w:rPr>
              <w:t>кв</w:t>
            </w:r>
            <w:proofErr w:type="gramStart"/>
            <w:r w:rsidRPr="0040087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0087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r w:rsidRPr="0040087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left="-108" w:right="-72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Площадь</w:t>
            </w:r>
          </w:p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(</w:t>
            </w:r>
            <w:proofErr w:type="spellStart"/>
            <w:r w:rsidRPr="00400872">
              <w:rPr>
                <w:sz w:val="20"/>
                <w:szCs w:val="20"/>
              </w:rPr>
              <w:t>кв</w:t>
            </w:r>
            <w:proofErr w:type="gramStart"/>
            <w:r w:rsidRPr="0040087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0087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Default="00235240" w:rsidP="00632E37"/>
        </w:tc>
      </w:tr>
      <w:tr w:rsidR="00235240" w:rsidRPr="00400872" w:rsidTr="00632E37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  <w:r w:rsidRPr="00400872">
              <w:rPr>
                <w:b/>
                <w:sz w:val="20"/>
                <w:szCs w:val="20"/>
              </w:rPr>
              <w:t xml:space="preserve">Вепринцев </w:t>
            </w:r>
          </w:p>
          <w:p w:rsidR="00235240" w:rsidRPr="00400872" w:rsidRDefault="00235240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  <w:r w:rsidRPr="00400872">
              <w:rPr>
                <w:b/>
                <w:sz w:val="20"/>
                <w:szCs w:val="20"/>
              </w:rPr>
              <w:t>Виктор</w:t>
            </w:r>
          </w:p>
          <w:p w:rsidR="00235240" w:rsidRPr="00400872" w:rsidRDefault="00235240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  <w:r w:rsidRPr="00400872">
              <w:rPr>
                <w:b/>
                <w:sz w:val="20"/>
                <w:szCs w:val="20"/>
              </w:rPr>
              <w:t>Михайлович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E4503C" w:rsidP="00632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594994,50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Земельный участок для ведения ЛПХ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Легковой автомобиль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ВАЗ 1113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ОКА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</w:tc>
      </w:tr>
      <w:tr w:rsidR="00235240" w:rsidRPr="00400872" w:rsidTr="00632E37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936135.0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 xml:space="preserve">общая долевая 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1/13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E4503C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E4503C" w:rsidRPr="00400872" w:rsidRDefault="00E4503C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</w:tr>
      <w:tr w:rsidR="00235240" w:rsidRPr="00400872" w:rsidTr="00632E37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936135.0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 xml:space="preserve">общая долевая 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1/13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E4503C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</w:tr>
      <w:tr w:rsidR="00235240" w:rsidRPr="00400872" w:rsidTr="00632E37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Pr="00400872" w:rsidRDefault="00235240" w:rsidP="00632E3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Pr="00400872" w:rsidRDefault="00235240" w:rsidP="00632E3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61.2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</w:tr>
      <w:tr w:rsidR="00235240" w:rsidRPr="00400872" w:rsidTr="00632E37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Pr="00400872" w:rsidRDefault="00235240" w:rsidP="00632E3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Pr="00400872" w:rsidRDefault="00235240" w:rsidP="00632E3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73.4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общая долевая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¼</w:t>
            </w:r>
          </w:p>
          <w:p w:rsidR="00235240" w:rsidRDefault="00235240" w:rsidP="00632E37">
            <w:pPr>
              <w:jc w:val="center"/>
              <w:rPr>
                <w:sz w:val="20"/>
                <w:szCs w:val="20"/>
              </w:rPr>
            </w:pPr>
          </w:p>
          <w:p w:rsidR="00235240" w:rsidRDefault="00235240" w:rsidP="00632E37">
            <w:pPr>
              <w:jc w:val="center"/>
              <w:rPr>
                <w:sz w:val="20"/>
                <w:szCs w:val="20"/>
              </w:rPr>
            </w:pP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</w:tr>
      <w:tr w:rsidR="00235240" w:rsidRPr="00400872" w:rsidTr="00632E37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right="-184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lastRenderedPageBreak/>
              <w:t>супруга</w:t>
            </w:r>
          </w:p>
          <w:p w:rsidR="00235240" w:rsidRPr="00400872" w:rsidRDefault="00235240" w:rsidP="00632E37">
            <w:pPr>
              <w:ind w:right="-184"/>
              <w:jc w:val="center"/>
              <w:rPr>
                <w:sz w:val="20"/>
                <w:szCs w:val="20"/>
              </w:rPr>
            </w:pPr>
          </w:p>
          <w:p w:rsidR="00235240" w:rsidRPr="00400872" w:rsidRDefault="00235240" w:rsidP="00632E37">
            <w:pPr>
              <w:ind w:right="-184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Вепринцева</w:t>
            </w:r>
          </w:p>
          <w:p w:rsidR="00235240" w:rsidRPr="00400872" w:rsidRDefault="00235240" w:rsidP="00632E37">
            <w:pPr>
              <w:ind w:right="-184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Галина</w:t>
            </w:r>
          </w:p>
          <w:p w:rsidR="00235240" w:rsidRPr="00400872" w:rsidRDefault="00235240" w:rsidP="00632E37">
            <w:pPr>
              <w:ind w:right="-184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Михайловна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E4503C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253863.00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Земельный участок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936135.0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общая долевая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1/13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ФОРД-фокус 2007 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</w:tr>
      <w:tr w:rsidR="00235240" w:rsidRPr="00400872" w:rsidTr="00632E3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Pr="00400872" w:rsidRDefault="00235240" w:rsidP="00632E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Pr="00400872" w:rsidRDefault="00235240" w:rsidP="00632E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73.4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общая долевая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1/4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240" w:rsidRDefault="00235240" w:rsidP="00235240"/>
    <w:p w:rsidR="00235240" w:rsidRDefault="00235240" w:rsidP="00235240"/>
    <w:p w:rsidR="00235240" w:rsidRDefault="00235240" w:rsidP="00235240"/>
    <w:p w:rsidR="00235240" w:rsidRDefault="00235240" w:rsidP="00235240"/>
    <w:p w:rsidR="004C751C" w:rsidRDefault="006E144B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/>
    <w:p w:rsidR="00235240" w:rsidRDefault="00235240" w:rsidP="002352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35240" w:rsidRDefault="00235240" w:rsidP="002352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235240" w:rsidRDefault="00235240" w:rsidP="00235240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ведущего специалиста администрации Песоченского сельского поселения Верховского района Орловской области; </w:t>
      </w:r>
    </w:p>
    <w:p w:rsidR="00235240" w:rsidRDefault="006E144B" w:rsidP="00235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ее</w:t>
      </w:r>
      <w:r w:rsidR="00235240">
        <w:rPr>
          <w:sz w:val="28"/>
          <w:szCs w:val="28"/>
        </w:rPr>
        <w:t xml:space="preserve"> семьи за период</w:t>
      </w:r>
    </w:p>
    <w:p w:rsidR="00235240" w:rsidRDefault="006371D0" w:rsidP="002352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2018 </w:t>
      </w:r>
      <w:r w:rsidR="00235240">
        <w:rPr>
          <w:sz w:val="28"/>
          <w:szCs w:val="28"/>
        </w:rPr>
        <w:t xml:space="preserve"> года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 w:rsidR="00235240" w:rsidRPr="00400872" w:rsidTr="00632E37">
        <w:trPr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00872">
              <w:rPr>
                <w:sz w:val="20"/>
                <w:szCs w:val="20"/>
              </w:rPr>
              <w:t>Деклариро</w:t>
            </w:r>
            <w:proofErr w:type="spellEnd"/>
            <w:r w:rsidRPr="00400872">
              <w:rPr>
                <w:sz w:val="20"/>
                <w:szCs w:val="20"/>
              </w:rPr>
              <w:t>-</w:t>
            </w:r>
          </w:p>
          <w:p w:rsidR="00235240" w:rsidRPr="00400872" w:rsidRDefault="00235240" w:rsidP="00632E37">
            <w:pPr>
              <w:ind w:left="-108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ванный</w:t>
            </w:r>
          </w:p>
          <w:p w:rsidR="00235240" w:rsidRPr="00400872" w:rsidRDefault="00235240" w:rsidP="00632E37">
            <w:pPr>
              <w:ind w:left="-108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годовой доход</w:t>
            </w:r>
          </w:p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5240" w:rsidRDefault="00235240" w:rsidP="00632E37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both"/>
            </w:pPr>
            <w:proofErr w:type="gramStart"/>
            <w:r w:rsidRPr="00400872"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  <w:proofErr w:type="gramEnd"/>
          </w:p>
        </w:tc>
      </w:tr>
      <w:tr w:rsidR="00235240" w:rsidRPr="00400872" w:rsidTr="00632E37">
        <w:trPr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Default="00235240" w:rsidP="00632E3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Default="00235240" w:rsidP="00632E3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left="-108" w:right="-72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Площадь</w:t>
            </w:r>
          </w:p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(</w:t>
            </w:r>
            <w:proofErr w:type="spellStart"/>
            <w:r w:rsidRPr="00400872">
              <w:rPr>
                <w:sz w:val="20"/>
                <w:szCs w:val="20"/>
              </w:rPr>
              <w:t>кв</w:t>
            </w:r>
            <w:proofErr w:type="gramStart"/>
            <w:r w:rsidRPr="0040087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0087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r w:rsidRPr="0040087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left="-108" w:right="-72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Площадь</w:t>
            </w:r>
          </w:p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(</w:t>
            </w:r>
            <w:proofErr w:type="spellStart"/>
            <w:r w:rsidRPr="00400872">
              <w:rPr>
                <w:sz w:val="20"/>
                <w:szCs w:val="20"/>
              </w:rPr>
              <w:t>кв</w:t>
            </w:r>
            <w:proofErr w:type="gramStart"/>
            <w:r w:rsidRPr="0040087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0087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Default="00235240" w:rsidP="00632E37"/>
        </w:tc>
      </w:tr>
      <w:tr w:rsidR="00235240" w:rsidRPr="00400872" w:rsidTr="00632E37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  <w:r w:rsidRPr="00400872">
              <w:rPr>
                <w:b/>
                <w:sz w:val="20"/>
                <w:szCs w:val="20"/>
              </w:rPr>
              <w:t>Вепринцев</w:t>
            </w:r>
            <w:r>
              <w:rPr>
                <w:b/>
                <w:sz w:val="20"/>
                <w:szCs w:val="20"/>
              </w:rPr>
              <w:t>а</w:t>
            </w:r>
            <w:r w:rsidRPr="00400872">
              <w:rPr>
                <w:b/>
                <w:sz w:val="20"/>
                <w:szCs w:val="20"/>
              </w:rPr>
              <w:t xml:space="preserve"> </w:t>
            </w:r>
          </w:p>
          <w:p w:rsidR="00235240" w:rsidRPr="00400872" w:rsidRDefault="00235240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</w:t>
            </w:r>
          </w:p>
          <w:p w:rsidR="00235240" w:rsidRPr="00400872" w:rsidRDefault="00235240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6E144B" w:rsidP="00632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283022,00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Земельный участок для ведения ЛПХ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00872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Легковой автомобиль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ВАЗ 1</w:t>
            </w:r>
            <w:r w:rsidR="006E144B">
              <w:rPr>
                <w:sz w:val="20"/>
                <w:szCs w:val="20"/>
              </w:rPr>
              <w:t>1</w:t>
            </w:r>
            <w:r w:rsidRPr="00400872">
              <w:rPr>
                <w:sz w:val="20"/>
                <w:szCs w:val="20"/>
              </w:rPr>
              <w:t>113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ОКА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</w:tc>
      </w:tr>
      <w:tr w:rsidR="00235240" w:rsidRPr="00400872" w:rsidTr="00632E37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1459625</w:t>
            </w:r>
            <w:r w:rsidRPr="00400872">
              <w:rPr>
                <w:sz w:val="20"/>
                <w:szCs w:val="20"/>
              </w:rPr>
              <w:t>.0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 xml:space="preserve">общая долевая 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</w:tr>
      <w:tr w:rsidR="00235240" w:rsidRPr="00400872" w:rsidTr="00632E37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121171.0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 xml:space="preserve">общая долевая 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</w:tr>
      <w:tr w:rsidR="00235240" w:rsidRPr="00400872" w:rsidTr="00632E37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235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262824.0</w:t>
            </w:r>
          </w:p>
          <w:p w:rsidR="00235240" w:rsidRPr="00400872" w:rsidRDefault="00235240" w:rsidP="00235240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 xml:space="preserve">общая долевая </w:t>
            </w:r>
          </w:p>
          <w:p w:rsidR="00235240" w:rsidRDefault="00235240" w:rsidP="00235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  <w:p w:rsidR="00E02456" w:rsidRDefault="00E02456" w:rsidP="00235240">
            <w:pPr>
              <w:jc w:val="center"/>
              <w:rPr>
                <w:sz w:val="20"/>
                <w:szCs w:val="20"/>
              </w:rPr>
            </w:pPr>
          </w:p>
          <w:p w:rsidR="00E02456" w:rsidRDefault="00E02456" w:rsidP="00235240">
            <w:pPr>
              <w:jc w:val="center"/>
              <w:rPr>
                <w:sz w:val="20"/>
                <w:szCs w:val="20"/>
              </w:rPr>
            </w:pPr>
          </w:p>
          <w:p w:rsidR="00E02456" w:rsidRDefault="00E02456" w:rsidP="00235240">
            <w:pPr>
              <w:jc w:val="center"/>
              <w:rPr>
                <w:sz w:val="20"/>
                <w:szCs w:val="20"/>
              </w:rPr>
            </w:pPr>
          </w:p>
          <w:p w:rsidR="00E02456" w:rsidRDefault="00E02456" w:rsidP="00235240">
            <w:pPr>
              <w:jc w:val="center"/>
              <w:rPr>
                <w:sz w:val="20"/>
                <w:szCs w:val="20"/>
              </w:rPr>
            </w:pPr>
          </w:p>
          <w:p w:rsidR="00E02456" w:rsidRDefault="00E02456" w:rsidP="00235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</w:tr>
      <w:tr w:rsidR="00235240" w:rsidRPr="00400872" w:rsidTr="00632E37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235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460365.0</w:t>
            </w:r>
          </w:p>
          <w:p w:rsidR="00235240" w:rsidRPr="00400872" w:rsidRDefault="00235240" w:rsidP="00235240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 xml:space="preserve">общая долевая </w:t>
            </w:r>
          </w:p>
          <w:p w:rsidR="00235240" w:rsidRDefault="00235240" w:rsidP="00235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</w:tr>
      <w:tr w:rsidR="00235240" w:rsidRPr="00400872" w:rsidTr="00632E37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Pr="00400872" w:rsidRDefault="00235240" w:rsidP="00632E3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Pr="00400872" w:rsidRDefault="00235240" w:rsidP="00632E3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E02456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</w:tr>
      <w:tr w:rsidR="00235240" w:rsidRPr="00400872" w:rsidTr="00632E37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Pr="00400872" w:rsidRDefault="00235240" w:rsidP="00632E3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Pr="00400872" w:rsidRDefault="00235240" w:rsidP="00632E3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E02456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</w:t>
            </w:r>
          </w:p>
          <w:p w:rsidR="00235240" w:rsidRPr="00400872" w:rsidRDefault="00E02456" w:rsidP="00E0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240" w:rsidRDefault="00235240"/>
    <w:p w:rsidR="00235240" w:rsidRDefault="00235240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/>
    <w:p w:rsidR="00E02456" w:rsidRDefault="00E02456" w:rsidP="00E02456">
      <w:pPr>
        <w:jc w:val="center"/>
        <w:outlineLvl w:val="0"/>
        <w:rPr>
          <w:sz w:val="28"/>
          <w:szCs w:val="28"/>
        </w:rPr>
      </w:pPr>
    </w:p>
    <w:p w:rsidR="00E02456" w:rsidRDefault="00E02456" w:rsidP="00E024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02456" w:rsidRDefault="00E02456" w:rsidP="00E024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E02456" w:rsidRDefault="00E02456" w:rsidP="00E02456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ведущего специалиста администрации Песоченского сельского поселения Верховского района Орловской области; </w:t>
      </w:r>
    </w:p>
    <w:p w:rsidR="00E02456" w:rsidRPr="00E02456" w:rsidRDefault="006E144B" w:rsidP="00E024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ее</w:t>
      </w:r>
      <w:r w:rsidR="00E02456">
        <w:rPr>
          <w:sz w:val="28"/>
          <w:szCs w:val="28"/>
        </w:rPr>
        <w:t xml:space="preserve"> семьи за период</w:t>
      </w:r>
    </w:p>
    <w:p w:rsidR="00E02456" w:rsidRDefault="00E02456" w:rsidP="00235240">
      <w:pPr>
        <w:jc w:val="right"/>
        <w:rPr>
          <w:sz w:val="28"/>
          <w:szCs w:val="28"/>
        </w:rPr>
      </w:pPr>
    </w:p>
    <w:p w:rsidR="00235240" w:rsidRDefault="006E144B" w:rsidP="00235240">
      <w:pPr>
        <w:jc w:val="right"/>
        <w:rPr>
          <w:sz w:val="28"/>
          <w:szCs w:val="28"/>
        </w:rPr>
      </w:pPr>
      <w:r>
        <w:rPr>
          <w:sz w:val="28"/>
          <w:szCs w:val="28"/>
        </w:rPr>
        <w:t>с 1 января по 31 декабря 2018</w:t>
      </w:r>
      <w:r w:rsidR="00235240">
        <w:rPr>
          <w:sz w:val="28"/>
          <w:szCs w:val="28"/>
        </w:rPr>
        <w:t xml:space="preserve"> года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 w:rsidR="00235240" w:rsidRPr="00400872" w:rsidTr="00632E37">
        <w:trPr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00872">
              <w:rPr>
                <w:sz w:val="20"/>
                <w:szCs w:val="20"/>
              </w:rPr>
              <w:t>Деклариро</w:t>
            </w:r>
            <w:proofErr w:type="spellEnd"/>
            <w:r w:rsidRPr="00400872">
              <w:rPr>
                <w:sz w:val="20"/>
                <w:szCs w:val="20"/>
              </w:rPr>
              <w:t>-</w:t>
            </w:r>
          </w:p>
          <w:p w:rsidR="00235240" w:rsidRPr="00400872" w:rsidRDefault="00235240" w:rsidP="00632E37">
            <w:pPr>
              <w:ind w:left="-108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ванный</w:t>
            </w:r>
          </w:p>
          <w:p w:rsidR="00235240" w:rsidRPr="00400872" w:rsidRDefault="00235240" w:rsidP="00632E37">
            <w:pPr>
              <w:ind w:left="-108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годовой доход</w:t>
            </w:r>
          </w:p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5240" w:rsidRDefault="00235240" w:rsidP="00632E37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both"/>
            </w:pPr>
            <w:proofErr w:type="gramStart"/>
            <w:r w:rsidRPr="00400872"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  <w:proofErr w:type="gramEnd"/>
          </w:p>
        </w:tc>
      </w:tr>
      <w:tr w:rsidR="00235240" w:rsidRPr="00400872" w:rsidTr="00632E37">
        <w:trPr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Default="00235240" w:rsidP="00632E3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Default="00235240" w:rsidP="00632E3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left="-108" w:right="-72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Площадь</w:t>
            </w:r>
          </w:p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(</w:t>
            </w:r>
            <w:proofErr w:type="spellStart"/>
            <w:r w:rsidRPr="00400872">
              <w:rPr>
                <w:sz w:val="20"/>
                <w:szCs w:val="20"/>
              </w:rPr>
              <w:t>кв</w:t>
            </w:r>
            <w:proofErr w:type="gramStart"/>
            <w:r w:rsidRPr="0040087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0087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r w:rsidRPr="0040087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Pr="00400872" w:rsidRDefault="00235240" w:rsidP="00632E37">
            <w:pPr>
              <w:ind w:left="-108" w:right="-72"/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Площадь</w:t>
            </w:r>
          </w:p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(</w:t>
            </w:r>
            <w:proofErr w:type="spellStart"/>
            <w:r w:rsidRPr="00400872">
              <w:rPr>
                <w:sz w:val="20"/>
                <w:szCs w:val="20"/>
              </w:rPr>
              <w:t>кв</w:t>
            </w:r>
            <w:proofErr w:type="gramStart"/>
            <w:r w:rsidRPr="0040087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0087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40" w:rsidRDefault="00235240" w:rsidP="00632E37">
            <w:pPr>
              <w:jc w:val="center"/>
            </w:pPr>
            <w:r w:rsidRPr="004008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40" w:rsidRDefault="00235240" w:rsidP="00632E37"/>
        </w:tc>
      </w:tr>
      <w:tr w:rsidR="006E144B" w:rsidRPr="00400872" w:rsidTr="00B7560F">
        <w:trPr>
          <w:trHeight w:val="94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Default="006E144B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Стебаева</w:t>
            </w:r>
            <w:proofErr w:type="spellEnd"/>
          </w:p>
          <w:p w:rsidR="006E144B" w:rsidRDefault="006E144B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</w:t>
            </w:r>
          </w:p>
          <w:p w:rsidR="006E144B" w:rsidRPr="00400872" w:rsidRDefault="006E144B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Pr="00400872" w:rsidRDefault="006E144B" w:rsidP="00632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221228,80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Pr="00400872" w:rsidRDefault="006E144B" w:rsidP="00E0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Pr="00400872" w:rsidRDefault="006E144B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Pr="00400872" w:rsidRDefault="006E144B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Pr="00400872" w:rsidRDefault="006E144B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Pr="00400872" w:rsidRDefault="006E144B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Pr="00400872" w:rsidRDefault="006E144B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Pr="00400872" w:rsidRDefault="006E144B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Default="006E144B" w:rsidP="00632E37">
            <w:pPr>
              <w:jc w:val="center"/>
              <w:rPr>
                <w:sz w:val="20"/>
                <w:szCs w:val="20"/>
              </w:rPr>
            </w:pPr>
            <w:r w:rsidRPr="00400872">
              <w:rPr>
                <w:sz w:val="20"/>
                <w:szCs w:val="20"/>
              </w:rPr>
              <w:t>нет</w:t>
            </w:r>
          </w:p>
          <w:p w:rsidR="006E144B" w:rsidRPr="00400872" w:rsidRDefault="006E144B" w:rsidP="00632E37">
            <w:pPr>
              <w:jc w:val="center"/>
              <w:rPr>
                <w:sz w:val="20"/>
                <w:szCs w:val="20"/>
              </w:rPr>
            </w:pPr>
          </w:p>
        </w:tc>
      </w:tr>
      <w:tr w:rsidR="006E144B" w:rsidRPr="00400872" w:rsidTr="00B7560F">
        <w:trPr>
          <w:trHeight w:val="159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Default="006E144B" w:rsidP="00632E37"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Default="006E144B" w:rsidP="0063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Default="006E144B" w:rsidP="006E1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Default="006E144B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Default="006E144B" w:rsidP="0063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Default="006E144B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Pr="00400872" w:rsidRDefault="006E144B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Pr="00400872" w:rsidRDefault="006E144B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Pr="00400872" w:rsidRDefault="006E144B" w:rsidP="0063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44B" w:rsidRPr="00400872" w:rsidRDefault="006E144B" w:rsidP="00632E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240" w:rsidRDefault="00235240" w:rsidP="00235240"/>
    <w:p w:rsidR="00235240" w:rsidRDefault="00235240"/>
    <w:p w:rsidR="00235240" w:rsidRDefault="00235240"/>
    <w:sectPr w:rsidR="00235240" w:rsidSect="002352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40"/>
    <w:rsid w:val="0003616E"/>
    <w:rsid w:val="00235240"/>
    <w:rsid w:val="00393A34"/>
    <w:rsid w:val="004E7EEA"/>
    <w:rsid w:val="006371D0"/>
    <w:rsid w:val="006E144B"/>
    <w:rsid w:val="007765D4"/>
    <w:rsid w:val="007C072D"/>
    <w:rsid w:val="00D75B03"/>
    <w:rsid w:val="00E02456"/>
    <w:rsid w:val="00E4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2018-05-07T07:23:00Z</dcterms:created>
  <dcterms:modified xsi:type="dcterms:W3CDTF">2019-05-16T06:39:00Z</dcterms:modified>
</cp:coreProperties>
</file>