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25" w:rsidRPr="001C6F4A" w:rsidRDefault="00023925" w:rsidP="000239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rStyle w:val="a4"/>
          <w:color w:val="000000"/>
          <w:sz w:val="28"/>
          <w:szCs w:val="28"/>
        </w:rPr>
        <w:t>Право граждан на бесплатную юридическую помощь</w:t>
      </w:r>
    </w:p>
    <w:p w:rsidR="00023925" w:rsidRPr="001C6F4A" w:rsidRDefault="00023925" w:rsidP="000239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Статья 48 Конституции Российской Федерации гарантирует обеспечение доступности квалифицированной юридической помощи. В предусмотренных законом случаях юридическая помощь оказывается бесплатно.</w:t>
      </w:r>
    </w:p>
    <w:p w:rsidR="00023925" w:rsidRPr="001C6F4A" w:rsidRDefault="00023925" w:rsidP="000239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C6F4A">
        <w:rPr>
          <w:color w:val="000000"/>
          <w:sz w:val="28"/>
          <w:szCs w:val="28"/>
        </w:rPr>
        <w:t>Так, в статье 20 Федерального закона от 21.11.2011 № 324-ФЗ «О бесплатной юридической помощи в Российской Федерации» и статье 7 Закона Липецкой области от 01.03.2013 № 132-ОЗ «О бесплатной юридической помощи на территории Липецкой области» определены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помощи.</w:t>
      </w:r>
      <w:proofErr w:type="gramEnd"/>
    </w:p>
    <w:p w:rsidR="00023925" w:rsidRPr="001C6F4A" w:rsidRDefault="00023925" w:rsidP="000239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C6F4A">
        <w:rPr>
          <w:color w:val="000000"/>
          <w:sz w:val="28"/>
          <w:szCs w:val="28"/>
        </w:rPr>
        <w:t>В данный круг входят: малоимущие; инвалиды I и II группы; ветераны Великой Отечественной войны; Герои Труда Российской Федерации; дети-инвалиды; дети-сироты и дети, оставшиеся без попечения родителей;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граждане пожилого возраста и инвалиды, проживающие в организациях социального обслуживания;</w:t>
      </w:r>
      <w:proofErr w:type="gramEnd"/>
      <w:r w:rsidRPr="001C6F4A">
        <w:rPr>
          <w:color w:val="000000"/>
          <w:sz w:val="28"/>
          <w:szCs w:val="28"/>
        </w:rPr>
        <w:t xml:space="preserve"> граждане, признанные судом недееспособными, одинокие родители, имеющие ребенка в возрасте до 14 лет (по вопросам защиты прав и интересов детей); </w:t>
      </w:r>
      <w:proofErr w:type="gramStart"/>
      <w:r w:rsidRPr="001C6F4A">
        <w:rPr>
          <w:color w:val="000000"/>
          <w:sz w:val="28"/>
          <w:szCs w:val="28"/>
        </w:rPr>
        <w:t>граждане, оказавшиеся в трудной жизненной ситуации, и имеющие право на получение бесплатной юридической помощи в экстренных случаях (пострадавшие в результате чрезвычайных обстоятельств (пожара, наводнения, взрыва и иных чрезвычайных ситуаций природного и техногенного характера, актов терроризма и подобных чрезвычайных обстоятельств), а также иные категории социально незащищенных граждан.</w:t>
      </w:r>
      <w:proofErr w:type="gramEnd"/>
    </w:p>
    <w:p w:rsidR="00023925" w:rsidRPr="001C6F4A" w:rsidRDefault="00023925" w:rsidP="000239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Бесплатная юридическая помощь оказывается адвокатами, нотариусами, участвующими в деятельности государственной системы бесплатной юридической помощи, юридическими клиниками и негосударственными центрами бесплатной юридической помощи.</w:t>
      </w:r>
      <w:r w:rsidRPr="001C6F4A">
        <w:rPr>
          <w:color w:val="000000"/>
          <w:sz w:val="28"/>
          <w:szCs w:val="28"/>
        </w:rPr>
        <w:br/>
        <w:t>Граждане могут получить правовое консультирование в устной и письменной форме, им оказывают содействие в составлении для них заявлений, жалоб, ходатайств и других документов правового характера, возможно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федеральными и региональными законами.</w:t>
      </w:r>
    </w:p>
    <w:p w:rsidR="00023925" w:rsidRPr="001C6F4A" w:rsidRDefault="00023925" w:rsidP="000239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На сайте Управлении Минюста России по Липецкой области в сети «Интернет» размещена информация об органах и лицах, оказывающих бесплатную юридическую помощь в Липецкой области, о видах и случаях оказания бесплатной юридической помощи в рамках государственной системы бесплатной юридической помощи.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5"/>
    <w:rsid w:val="00023925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2020-04-16T07:30:00Z</dcterms:created>
  <dcterms:modified xsi:type="dcterms:W3CDTF">2020-04-16T07:30:00Z</dcterms:modified>
</cp:coreProperties>
</file>