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>О назначении негосударственных пенсий</w:t>
      </w:r>
    </w:p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Вступил в силу Федеральный закон Российской Федерации № 61-ФЗ от 18.03.2020, согласно которому в статью 10 Федерального закона «О негосударственных пенсионных фондах» внесены изменения, касающиеся назначения негосударственных пенсий.</w:t>
      </w:r>
    </w:p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Действующее в настоящий момент законодательство предусматривает поэтапное увеличение возраста выхода на пенсию для женщин до 60 лет и для мужчин до 65 лет.</w:t>
      </w:r>
    </w:p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 xml:space="preserve">В целях </w:t>
      </w:r>
      <w:proofErr w:type="gramStart"/>
      <w:r w:rsidRPr="001C6F4A">
        <w:rPr>
          <w:color w:val="000000"/>
          <w:sz w:val="28"/>
          <w:szCs w:val="28"/>
        </w:rPr>
        <w:t>недопущения снижения привлекательности института негосударственной пенсии</w:t>
      </w:r>
      <w:proofErr w:type="gramEnd"/>
      <w:r w:rsidRPr="001C6F4A">
        <w:rPr>
          <w:color w:val="000000"/>
          <w:sz w:val="28"/>
          <w:szCs w:val="28"/>
        </w:rPr>
        <w:t xml:space="preserve"> принят закон, предоставляющий право получения негосударственного пенсионного обеспечения в более ранние сроки.</w:t>
      </w:r>
      <w:r w:rsidRPr="001C6F4A">
        <w:rPr>
          <w:color w:val="000000"/>
          <w:sz w:val="28"/>
          <w:szCs w:val="28"/>
        </w:rPr>
        <w:br/>
        <w:t>Новым законом установлено, что право на получение негосударственной пенсии по пенсионным договорам приобретают мужчины, которые достигли 60-летнего возраста и женщины, которые достигли 55-летнего возраста.</w:t>
      </w:r>
    </w:p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Законом также допускается устанавливать в пенсионных договорах более поздний срок выхода на негосударственную пенсию. Однако этот возраст в любом случае не должен быть выше 65 лет для мужчин и 60 лет для женщин. Для отдельных категорий граждан право негосударственного пенсионного обеспечения наступает ранее 55 и 60 лет.</w:t>
      </w:r>
    </w:p>
    <w:p w:rsidR="003E6F69" w:rsidRPr="001C6F4A" w:rsidRDefault="003E6F69" w:rsidP="003E6F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Действие новых требований законодательства распространяется на пенсионные правоотношения, которые возникли при заключении договоров негосударственного пенсионного обеспечения в период с 1 января 2019 года до дня вступления в силу настоящего Федерального закона.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9"/>
    <w:rsid w:val="003E6F69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2020-04-16T07:29:00Z</dcterms:created>
  <dcterms:modified xsi:type="dcterms:W3CDTF">2020-04-16T07:29:00Z</dcterms:modified>
</cp:coreProperties>
</file>